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507388" w:rsidRDefault="00151F27" w:rsidP="00151F27">
      <w:pPr>
        <w:pStyle w:val="Nadpis1"/>
        <w:rPr>
          <w:i w:val="0"/>
        </w:rPr>
      </w:pPr>
      <w:r w:rsidRPr="00507388">
        <w:rPr>
          <w:i w:val="0"/>
        </w:rPr>
        <w:t>Jihočeská univerzita v Českých Budějovicích</w:t>
      </w:r>
    </w:p>
    <w:p w:rsidR="00151F27" w:rsidRPr="00507388" w:rsidRDefault="00151F27" w:rsidP="00151F27">
      <w:pPr>
        <w:pStyle w:val="Nadpis1"/>
        <w:rPr>
          <w:b/>
          <w:i w:val="0"/>
        </w:rPr>
      </w:pPr>
      <w:r w:rsidRPr="00507388">
        <w:rPr>
          <w:b/>
          <w:i w:val="0"/>
        </w:rPr>
        <w:t>Zdravotně sociální fakulta</w:t>
      </w:r>
    </w:p>
    <w:p w:rsidR="00151F27" w:rsidRPr="00507388" w:rsidRDefault="00151F27" w:rsidP="00151F27">
      <w:pPr>
        <w:jc w:val="center"/>
        <w:rPr>
          <w:sz w:val="16"/>
          <w:szCs w:val="20"/>
        </w:rPr>
      </w:pPr>
    </w:p>
    <w:p w:rsidR="00151F27" w:rsidRPr="00507388" w:rsidRDefault="00151F27" w:rsidP="00151F27">
      <w:pPr>
        <w:jc w:val="center"/>
        <w:rPr>
          <w:sz w:val="28"/>
          <w:szCs w:val="20"/>
        </w:rPr>
      </w:pPr>
      <w:r w:rsidRPr="00507388">
        <w:rPr>
          <w:sz w:val="28"/>
        </w:rPr>
        <w:t xml:space="preserve">Akademický rok: </w:t>
      </w:r>
      <w:r w:rsidRPr="00507388">
        <w:rPr>
          <w:b/>
          <w:sz w:val="28"/>
        </w:rPr>
        <w:t>20</w:t>
      </w:r>
      <w:r w:rsidR="00475FFE">
        <w:rPr>
          <w:b/>
          <w:sz w:val="28"/>
        </w:rPr>
        <w:t>2</w:t>
      </w:r>
      <w:r w:rsidR="00621ABE">
        <w:rPr>
          <w:b/>
          <w:sz w:val="28"/>
        </w:rPr>
        <w:t>2</w:t>
      </w:r>
      <w:r w:rsidRPr="00507388">
        <w:rPr>
          <w:b/>
          <w:sz w:val="28"/>
        </w:rPr>
        <w:t>/20</w:t>
      </w:r>
      <w:r w:rsidR="000039A9">
        <w:rPr>
          <w:b/>
          <w:sz w:val="28"/>
        </w:rPr>
        <w:t>2</w:t>
      </w:r>
      <w:r w:rsidR="00621ABE">
        <w:rPr>
          <w:b/>
          <w:sz w:val="28"/>
        </w:rPr>
        <w:t>3</w:t>
      </w:r>
    </w:p>
    <w:p w:rsidR="00151F27" w:rsidRDefault="00151F27" w:rsidP="00151F27">
      <w:pPr>
        <w:jc w:val="center"/>
        <w:rPr>
          <w:i/>
          <w:sz w:val="20"/>
          <w:szCs w:val="20"/>
        </w:rPr>
      </w:pPr>
    </w:p>
    <w:p w:rsidR="00151F27" w:rsidRDefault="00151F27" w:rsidP="00151F27">
      <w:pPr>
        <w:jc w:val="center"/>
        <w:rPr>
          <w:i/>
          <w:sz w:val="16"/>
          <w:szCs w:val="20"/>
        </w:rPr>
      </w:pPr>
    </w:p>
    <w:p w:rsidR="00151F27" w:rsidRPr="00892B1E" w:rsidRDefault="00151F27" w:rsidP="00151F27">
      <w:pPr>
        <w:pStyle w:val="Nadpis2"/>
        <w:rPr>
          <w:i w:val="0"/>
          <w:sz w:val="40"/>
        </w:rPr>
      </w:pPr>
      <w:r w:rsidRPr="00892B1E">
        <w:rPr>
          <w:i w:val="0"/>
          <w:sz w:val="40"/>
        </w:rPr>
        <w:t>P Ř I H L Á Š K A</w:t>
      </w:r>
    </w:p>
    <w:p w:rsidR="00151F27" w:rsidRPr="00892B1E" w:rsidRDefault="00151F27" w:rsidP="00151F27">
      <w:pPr>
        <w:rPr>
          <w:sz w:val="20"/>
          <w:szCs w:val="20"/>
        </w:rPr>
      </w:pPr>
    </w:p>
    <w:p w:rsidR="00151F27" w:rsidRPr="00892B1E" w:rsidRDefault="00151F27" w:rsidP="00151F27">
      <w:pPr>
        <w:pStyle w:val="Nadpis3"/>
        <w:rPr>
          <w:i w:val="0"/>
          <w:sz w:val="24"/>
          <w:u w:val="single"/>
        </w:rPr>
      </w:pPr>
      <w:r w:rsidRPr="00892B1E">
        <w:rPr>
          <w:i w:val="0"/>
          <w:sz w:val="24"/>
          <w:u w:val="single"/>
        </w:rPr>
        <w:t>KE STÁTNÍ ZÁVĚREČNÉ  ZKOUŠCE  A  OBHAJOBĚ  BAKALÁŘSKÉ  PRÁCE</w:t>
      </w:r>
    </w:p>
    <w:p w:rsidR="00151F27" w:rsidRDefault="00151F27" w:rsidP="00596A41">
      <w:pPr>
        <w:rPr>
          <w:sz w:val="32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60258" w:rsidRPr="00360258">
        <w:rPr>
          <w:b/>
        </w:rPr>
        <w:t>Zdravotně-sociální péče.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Pr="00500605" w:rsidRDefault="00564C55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CA3797">
        <w:rPr>
          <w:b/>
          <w:bCs/>
          <w:sz w:val="28"/>
        </w:rPr>
        <w:t xml:space="preserve"> </w:t>
      </w:r>
      <w:r w:rsidR="00360258" w:rsidRPr="00500605">
        <w:rPr>
          <w:bCs/>
        </w:rPr>
        <w:t>Základy klinických oborů</w:t>
      </w:r>
    </w:p>
    <w:p w:rsidR="00151F27" w:rsidRPr="00500605" w:rsidRDefault="00360258" w:rsidP="00151F27">
      <w:pPr>
        <w:numPr>
          <w:ilvl w:val="0"/>
          <w:numId w:val="1"/>
        </w:numPr>
        <w:tabs>
          <w:tab w:val="left" w:pos="1440"/>
        </w:tabs>
        <w:jc w:val="both"/>
      </w:pPr>
      <w:r w:rsidRPr="00500605">
        <w:t>Sociálně právní problematika (Teorie a metody sociální práce, sociální právo včetně práva zdravotnického, sociální politika)</w:t>
      </w:r>
      <w:r w:rsidR="009F3900" w:rsidRPr="00500605">
        <w:t xml:space="preserve"> </w:t>
      </w:r>
    </w:p>
    <w:p w:rsidR="00360258" w:rsidRPr="00500605" w:rsidRDefault="00360258" w:rsidP="00360258">
      <w:pPr>
        <w:numPr>
          <w:ilvl w:val="0"/>
          <w:numId w:val="1"/>
        </w:numPr>
        <w:jc w:val="both"/>
      </w:pPr>
      <w:r w:rsidRPr="00500605">
        <w:t>Kvalita života ve zdravotně sociální péči</w:t>
      </w:r>
    </w:p>
    <w:p w:rsidR="00151F27" w:rsidRPr="00360258" w:rsidRDefault="00151F27" w:rsidP="00151F27">
      <w:pPr>
        <w:tabs>
          <w:tab w:val="left" w:pos="1440"/>
        </w:tabs>
        <w:jc w:val="both"/>
      </w:pPr>
      <w:r w:rsidRPr="00360258"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</w:t>
      </w:r>
      <w:r w:rsidR="00DF6B7B">
        <w:t>..</w:t>
      </w:r>
      <w:r>
        <w:t>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</w:t>
      </w:r>
      <w:r w:rsidR="00507388">
        <w:rPr>
          <w:b/>
        </w:rPr>
        <w:t>....................</w:t>
      </w:r>
      <w:r>
        <w:rPr>
          <w:b/>
        </w:rPr>
        <w:t>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</w:t>
      </w:r>
      <w:r w:rsidR="00507388">
        <w:rPr>
          <w:b/>
        </w:rPr>
        <w:t>...............</w:t>
      </w:r>
      <w:r>
        <w:rPr>
          <w:b/>
        </w:rPr>
        <w:t>...................</w:t>
      </w:r>
      <w:r w:rsidR="00507388">
        <w:rPr>
          <w:b/>
        </w:rPr>
        <w:t>......</w:t>
      </w:r>
      <w:r>
        <w:rPr>
          <w:b/>
        </w:rPr>
        <w:t>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E523BF" w:rsidRDefault="00B750A4" w:rsidP="00E523BF">
      <w:pPr>
        <w:jc w:val="center"/>
        <w:rPr>
          <w:b/>
        </w:rPr>
      </w:pPr>
      <w:proofErr w:type="gramStart"/>
      <w:r>
        <w:rPr>
          <w:b/>
        </w:rPr>
        <w:t>11.9</w:t>
      </w:r>
      <w:proofErr w:type="gramEnd"/>
      <w:r>
        <w:rPr>
          <w:b/>
        </w:rPr>
        <w:t>. a 18.9.</w:t>
      </w:r>
      <w:bookmarkStart w:id="0" w:name="_GoBack"/>
      <w:bookmarkEnd w:id="0"/>
      <w:r w:rsidR="00E523BF">
        <w:rPr>
          <w:b/>
        </w:rPr>
        <w:t xml:space="preserve"> 20</w:t>
      </w:r>
      <w:r w:rsidR="000039A9">
        <w:rPr>
          <w:b/>
        </w:rPr>
        <w:t>2</w:t>
      </w:r>
      <w:r w:rsidR="00621ABE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</w:t>
      </w:r>
      <w:r w:rsidR="00507388">
        <w:rPr>
          <w:b w:val="0"/>
          <w:sz w:val="20"/>
        </w:rPr>
        <w:t> </w:t>
      </w:r>
      <w:r>
        <w:rPr>
          <w:b w:val="0"/>
          <w:sz w:val="20"/>
        </w:rPr>
        <w:t>doktorským zkouškám tím, že zveřejní elektronickou podobu závěrečné práce na webových stránkách JU v prostředí databáze STAG.</w:t>
      </w:r>
    </w:p>
    <w:p w:rsidR="00507388" w:rsidRDefault="00507388" w:rsidP="009E7FE7">
      <w:pPr>
        <w:pStyle w:val="Nzev"/>
        <w:jc w:val="both"/>
        <w:rPr>
          <w:sz w:val="24"/>
          <w:szCs w:val="24"/>
        </w:rPr>
      </w:pP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9E7FE7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7388">
        <w:t>…..</w:t>
      </w:r>
      <w:r>
        <w:t>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507388" w:rsidRDefault="00507388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  .........................................…</w:t>
      </w:r>
    </w:p>
    <w:p w:rsidR="00151F27" w:rsidRDefault="00151F27" w:rsidP="00507388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039A9"/>
    <w:rsid w:val="00151F27"/>
    <w:rsid w:val="001B4626"/>
    <w:rsid w:val="001E1FA6"/>
    <w:rsid w:val="00200D23"/>
    <w:rsid w:val="00216B9C"/>
    <w:rsid w:val="00360258"/>
    <w:rsid w:val="00424CC8"/>
    <w:rsid w:val="00475FFE"/>
    <w:rsid w:val="004F7261"/>
    <w:rsid w:val="00500605"/>
    <w:rsid w:val="00507388"/>
    <w:rsid w:val="00564C55"/>
    <w:rsid w:val="00596A41"/>
    <w:rsid w:val="00621ABE"/>
    <w:rsid w:val="0064571C"/>
    <w:rsid w:val="00646D0A"/>
    <w:rsid w:val="00685371"/>
    <w:rsid w:val="007A4497"/>
    <w:rsid w:val="007B62AF"/>
    <w:rsid w:val="00815D33"/>
    <w:rsid w:val="008356FC"/>
    <w:rsid w:val="0085348A"/>
    <w:rsid w:val="00892B1E"/>
    <w:rsid w:val="008C09F9"/>
    <w:rsid w:val="0092164F"/>
    <w:rsid w:val="00931D72"/>
    <w:rsid w:val="009973DC"/>
    <w:rsid w:val="009E7FE7"/>
    <w:rsid w:val="009F2CEE"/>
    <w:rsid w:val="009F3900"/>
    <w:rsid w:val="00A14A57"/>
    <w:rsid w:val="00A97485"/>
    <w:rsid w:val="00AE79A1"/>
    <w:rsid w:val="00B33A9A"/>
    <w:rsid w:val="00B447B4"/>
    <w:rsid w:val="00B750A4"/>
    <w:rsid w:val="00BD1E09"/>
    <w:rsid w:val="00CA3797"/>
    <w:rsid w:val="00CB0723"/>
    <w:rsid w:val="00CB0BCA"/>
    <w:rsid w:val="00D83BE3"/>
    <w:rsid w:val="00DF6B7B"/>
    <w:rsid w:val="00E173B5"/>
    <w:rsid w:val="00E523BF"/>
    <w:rsid w:val="00E52E2C"/>
    <w:rsid w:val="00EA1D22"/>
    <w:rsid w:val="00F21772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76425"/>
  <w15:chartTrackingRefBased/>
  <w15:docId w15:val="{DF5CEC45-8E20-426C-BBE9-E4643005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14</cp:revision>
  <cp:lastPrinted>2006-02-03T12:44:00Z</cp:lastPrinted>
  <dcterms:created xsi:type="dcterms:W3CDTF">2018-11-20T14:06:00Z</dcterms:created>
  <dcterms:modified xsi:type="dcterms:W3CDTF">2023-07-11T11:02:00Z</dcterms:modified>
</cp:coreProperties>
</file>